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AF" w:rsidRPr="008B1C96" w:rsidRDefault="006B5ACE" w:rsidP="006D31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C96">
        <w:rPr>
          <w:rFonts w:ascii="Times New Roman" w:hAnsi="Times New Roman" w:cs="Times New Roman"/>
          <w:b/>
          <w:sz w:val="24"/>
          <w:szCs w:val="24"/>
        </w:rPr>
        <w:t>AKTIVITETSKORT</w:t>
      </w:r>
    </w:p>
    <w:p w:rsidR="006B5ACE" w:rsidRDefault="006B5ACE" w:rsidP="006D31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114" w:rsidRDefault="006D3114" w:rsidP="006D31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ACE" w:rsidRDefault="006B5ACE" w:rsidP="006D3114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5A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Fyll i huvuduppgifterna med föreningens namn, vilket lag ni är och vilken lokal ni huvudsakligen använder.</w:t>
      </w:r>
    </w:p>
    <w:p w:rsidR="006B5ACE" w:rsidRDefault="006B5ACE" w:rsidP="006D3114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B5ACE" w:rsidRDefault="006B5ACE" w:rsidP="006D3114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Fyll i start- och slutklockslag, akti</w:t>
      </w:r>
      <w:r w:rsidR="008B1C96">
        <w:rPr>
          <w:rFonts w:ascii="Times New Roman" w:hAnsi="Times New Roman" w:cs="Times New Roman"/>
          <w:sz w:val="24"/>
          <w:szCs w:val="24"/>
        </w:rPr>
        <w:t>vitet (träning/match/läger/möte etc.</w:t>
      </w:r>
      <w:r>
        <w:rPr>
          <w:rFonts w:ascii="Times New Roman" w:hAnsi="Times New Roman" w:cs="Times New Roman"/>
          <w:sz w:val="24"/>
          <w:szCs w:val="24"/>
        </w:rPr>
        <w:t>) samt datum.</w:t>
      </w:r>
    </w:p>
    <w:p w:rsidR="006B5ACE" w:rsidRDefault="006B5ACE" w:rsidP="006D3114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B5ACE" w:rsidRDefault="006B5ACE" w:rsidP="006D3114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Fyll i för- och efternamn samt personnummer på era spelare.</w:t>
      </w:r>
    </w:p>
    <w:p w:rsidR="006B5ACE" w:rsidRDefault="006B5ACE" w:rsidP="006D3114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B5ACE" w:rsidRDefault="006B5ACE" w:rsidP="006D3114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Räkna ihop antalet deltagare per tillfälle.</w:t>
      </w:r>
    </w:p>
    <w:p w:rsidR="006B5ACE" w:rsidRDefault="006B5ACE" w:rsidP="006D3114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B5ACE" w:rsidRDefault="006B5ACE" w:rsidP="006D3114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Fyll i max 15 deltagare per aktivitetskort. Om ni är fler i laget måste ytterligare kort fyllas i</w:t>
      </w:r>
      <w:r w:rsidR="00790633">
        <w:rPr>
          <w:rFonts w:ascii="Times New Roman" w:hAnsi="Times New Roman" w:cs="Times New Roman"/>
          <w:sz w:val="24"/>
          <w:szCs w:val="24"/>
        </w:rPr>
        <w:t>.</w:t>
      </w:r>
    </w:p>
    <w:p w:rsidR="00790633" w:rsidRDefault="00790633" w:rsidP="006D3114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90633" w:rsidRDefault="00F12EDA" w:rsidP="006D3114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Fyll i max</w:t>
      </w:r>
      <w:r w:rsidR="008B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790633">
        <w:rPr>
          <w:rFonts w:ascii="Times New Roman" w:hAnsi="Times New Roman" w:cs="Times New Roman"/>
          <w:sz w:val="24"/>
          <w:szCs w:val="24"/>
        </w:rPr>
        <w:t>sammankomster per aktivitetskort. Om ni har haft fler sammankomster måste ytterligare kort fyllas i.</w:t>
      </w:r>
    </w:p>
    <w:p w:rsidR="006B5ACE" w:rsidRDefault="006B5ACE" w:rsidP="006D3114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B5ACE" w:rsidRDefault="006B5ACE" w:rsidP="006D3114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Ledare räknas som deltagare </w:t>
      </w:r>
      <w:r w:rsidR="008B1C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 de är i åldern 13-20 år.</w:t>
      </w:r>
    </w:p>
    <w:sectPr w:rsidR="006B5ACE" w:rsidSect="007E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4140"/>
    <w:multiLevelType w:val="hybridMultilevel"/>
    <w:tmpl w:val="3BA452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B5ACE"/>
    <w:rsid w:val="00020E02"/>
    <w:rsid w:val="006B5ACE"/>
    <w:rsid w:val="006D3114"/>
    <w:rsid w:val="00790633"/>
    <w:rsid w:val="007E00AF"/>
    <w:rsid w:val="008B1C96"/>
    <w:rsid w:val="00F12EDA"/>
    <w:rsid w:val="00F5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5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Anna-Lill</dc:creator>
  <cp:lastModifiedBy>Anna-Lill</cp:lastModifiedBy>
  <cp:revision>2</cp:revision>
  <cp:lastPrinted>2008-05-07T08:00:00Z</cp:lastPrinted>
  <dcterms:created xsi:type="dcterms:W3CDTF">2008-05-07T10:58:00Z</dcterms:created>
  <dcterms:modified xsi:type="dcterms:W3CDTF">2008-05-07T10:58:00Z</dcterms:modified>
</cp:coreProperties>
</file>